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700A8" w:rsidR="0061148E" w:rsidRPr="00944D28" w:rsidRDefault="000A1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B929" w:rsidR="0061148E" w:rsidRPr="004A7085" w:rsidRDefault="000A1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AEA00" w:rsidR="00B87ED3" w:rsidRPr="00944D28" w:rsidRDefault="000A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3ECAA" w:rsidR="00B87ED3" w:rsidRPr="00944D28" w:rsidRDefault="000A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9FE77" w:rsidR="00B87ED3" w:rsidRPr="00944D28" w:rsidRDefault="000A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B009D" w:rsidR="00B87ED3" w:rsidRPr="00944D28" w:rsidRDefault="000A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9BE56" w:rsidR="00B87ED3" w:rsidRPr="00944D28" w:rsidRDefault="000A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70532" w:rsidR="00B87ED3" w:rsidRPr="00944D28" w:rsidRDefault="000A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FF1E" w:rsidR="00B87ED3" w:rsidRPr="00944D28" w:rsidRDefault="000A1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C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0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33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F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420EC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12D70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49A37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5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D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F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F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CA80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92DDD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7D85C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25C7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84410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67BAE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8C858" w:rsidR="00B87ED3" w:rsidRPr="00944D28" w:rsidRDefault="000A1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8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3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F2C40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6A91B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7FD07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E32CF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29AA6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BC10F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7C49E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2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0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A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E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BD748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3D424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B8187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CEC0F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C699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008BD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DBA79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E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7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3C2A2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B38A4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5B0E9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9D541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A61D2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E6452" w:rsidR="00B87ED3" w:rsidRPr="00944D28" w:rsidRDefault="000A1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2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0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A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2024-06-18T03:23:00.0000000Z</dcterms:modified>
</coreProperties>
</file>