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64E3" w:rsidR="0061148E" w:rsidRPr="0035681E" w:rsidRDefault="00466E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9312" w:rsidR="0061148E" w:rsidRPr="0035681E" w:rsidRDefault="00466E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A910D" w:rsidR="00CD0676" w:rsidRPr="00944D28" w:rsidRDefault="00466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BCF16" w:rsidR="00CD0676" w:rsidRPr="00944D28" w:rsidRDefault="00466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BEE11" w:rsidR="00CD0676" w:rsidRPr="00944D28" w:rsidRDefault="00466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14AB5" w:rsidR="00CD0676" w:rsidRPr="00944D28" w:rsidRDefault="00466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6BB39" w:rsidR="00CD0676" w:rsidRPr="00944D28" w:rsidRDefault="00466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CF57E" w:rsidR="00CD0676" w:rsidRPr="00944D28" w:rsidRDefault="00466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D75ED" w:rsidR="00CD0676" w:rsidRPr="00944D28" w:rsidRDefault="00466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F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25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2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7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5EB35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59304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596B0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28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A5BBC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25282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E5631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0DB3C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B39C9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98D2D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1B358" w:rsidR="00B87ED3" w:rsidRPr="00944D28" w:rsidRDefault="0046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68017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1F08C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39780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24184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48759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BF7CD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096D4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7F1F9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A1607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C8F3F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A6623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1D42D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E35CA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675AB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B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D0C33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0D092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268F0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E5D9E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68087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515B9" w:rsidR="00B87ED3" w:rsidRPr="00944D28" w:rsidRDefault="0046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3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EBC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2024-06-17T18:13:00.0000000Z</dcterms:modified>
</coreProperties>
</file>