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2E271" w:rsidR="00563B6E" w:rsidRPr="00B24A33" w:rsidRDefault="00A87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42C0F" w:rsidR="00563B6E" w:rsidRPr="00B24A33" w:rsidRDefault="00A87D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73465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D56D8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4B402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BBFEF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B9CDA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B2E0B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2D6A7" w:rsidR="00C11CD7" w:rsidRPr="00B24A33" w:rsidRDefault="00A87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B2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92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B5E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CE005" w:rsidR="002113B7" w:rsidRPr="00B24A33" w:rsidRDefault="00A87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F7B5D1" w:rsidR="002113B7" w:rsidRPr="00B24A33" w:rsidRDefault="00A87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52CBB" w:rsidR="002113B7" w:rsidRPr="00B24A33" w:rsidRDefault="00A87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E3257" w:rsidR="002113B7" w:rsidRPr="00B24A33" w:rsidRDefault="00A87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6E6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FA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EBB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B0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6C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1B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E0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9E8C5E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61C563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1DBED5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CB58E2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BB3C67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A3EC18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7A6E1" w:rsidR="002113B7" w:rsidRPr="00B24A33" w:rsidRDefault="00A87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BB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E3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EB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DA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90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53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A9F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8BBDD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DBB7AA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199355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A9CEAE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A6A02C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C94706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57640" w:rsidR="002113B7" w:rsidRPr="00B24A33" w:rsidRDefault="00A87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CC0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1D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5D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A9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B6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68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66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476F3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7E6D60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059C42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598082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5676E6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96EC92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81573" w:rsidR="006E49F3" w:rsidRPr="00B24A33" w:rsidRDefault="00A87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40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6A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85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A3C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C3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FE8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9B9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B5065" w:rsidR="006E49F3" w:rsidRPr="00B24A33" w:rsidRDefault="00A87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AE4007" w:rsidR="006E49F3" w:rsidRPr="00B24A33" w:rsidRDefault="00A87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32F5C6" w:rsidR="006E49F3" w:rsidRPr="00B24A33" w:rsidRDefault="00A87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7B7890" w:rsidR="006E49F3" w:rsidRPr="00B24A33" w:rsidRDefault="00A87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C857E2" w:rsidR="006E49F3" w:rsidRPr="00B24A33" w:rsidRDefault="00A87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845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49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80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B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0B6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CD0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05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B0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89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D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