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1FEFE1" w:rsidR="00563B6E" w:rsidRPr="00B24A33" w:rsidRDefault="00C344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E075C9" w:rsidR="00563B6E" w:rsidRPr="00B24A33" w:rsidRDefault="00C344D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64BE1E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A96F94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7582E6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3730ED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47BC0E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B3AD36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1D72D6" w:rsidR="00C11CD7" w:rsidRPr="00B24A33" w:rsidRDefault="00C344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13846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2F9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9F58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E73D9A" w:rsidR="002113B7" w:rsidRPr="00B24A33" w:rsidRDefault="00C34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529490" w:rsidR="002113B7" w:rsidRPr="00B24A33" w:rsidRDefault="00C34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F487B3" w:rsidR="002113B7" w:rsidRPr="00B24A33" w:rsidRDefault="00C34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52DF3C" w:rsidR="002113B7" w:rsidRPr="00B24A33" w:rsidRDefault="00C344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CC0C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2189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087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330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1A1A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06CD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AEC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B2C0D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947BFD5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E6A538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07A0C86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789C038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2E5DD43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B6135A" w:rsidR="002113B7" w:rsidRPr="00B24A33" w:rsidRDefault="00C344D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725C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96F6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5D5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53F63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A9FFB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6612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01144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977A46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5D61F3C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2E21BC1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37C7CDD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9BBF0D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B5CC8A6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352266" w:rsidR="002113B7" w:rsidRPr="00B24A33" w:rsidRDefault="00C344D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53AA7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2792D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4F9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CEF9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FD44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8A71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759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0193BB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AC14EC8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20F04A9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C169E7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BD40281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507672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9D962E" w:rsidR="006E49F3" w:rsidRPr="00B24A33" w:rsidRDefault="00C344D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8D2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F848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32BE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8B1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F70F7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DCB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9720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83FE1" w:rsidR="006E49F3" w:rsidRPr="00B24A33" w:rsidRDefault="00C34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605805" w:rsidR="006E49F3" w:rsidRPr="00B24A33" w:rsidRDefault="00C34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F8A2779" w:rsidR="006E49F3" w:rsidRPr="00B24A33" w:rsidRDefault="00C34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3ED707D" w:rsidR="006E49F3" w:rsidRPr="00B24A33" w:rsidRDefault="00C34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C25E40" w:rsidR="006E49F3" w:rsidRPr="00B24A33" w:rsidRDefault="00C344D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F4A26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F0B4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4755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1D5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192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129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A5D786" w:rsidR="006E49F3" w:rsidRPr="00B24A33" w:rsidRDefault="00C344D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B75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57E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44D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44D8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2024-06-17T16:59:00.0000000Z</dcterms:modified>
</coreProperties>
</file>