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433E" w:rsidR="0061148E" w:rsidRPr="00812946" w:rsidRDefault="00B62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4998" w:rsidR="0061148E" w:rsidRPr="00812946" w:rsidRDefault="00B62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8CAB3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AC7A0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8C6C8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53C96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603E8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A7F70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3D172" w:rsidR="00673BC7" w:rsidRPr="00812946" w:rsidRDefault="00B62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D2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5B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DD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70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E0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45DC1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66336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B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9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2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F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3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674C" w:rsidR="00B87ED3" w:rsidRPr="00812946" w:rsidRDefault="00B62B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0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E786E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622D5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5EDC7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AB39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76AE4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58884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051BC" w:rsidR="00B87ED3" w:rsidRPr="00812946" w:rsidRDefault="00B62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E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F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C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6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1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8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A3A6D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239B8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620C5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4D8E6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DE3C7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FE422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67F1B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4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3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1E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2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B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1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FF7C8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8185A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93532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84787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ECD93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15FBC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A9E52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7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D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E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8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9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D33DB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27D5A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2696C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F8CF4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A1D91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BB827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E921E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B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3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D0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9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88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096D99" w:rsidR="00B87ED3" w:rsidRPr="00812946" w:rsidRDefault="00B62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B9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C68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5D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0D07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78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0F1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E7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2D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C1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0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07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5B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6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2B8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CF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