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294C" w:rsidR="0061148E" w:rsidRPr="00812946" w:rsidRDefault="004C1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0232" w:rsidR="0061148E" w:rsidRPr="00812946" w:rsidRDefault="004C1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10865" w:rsidR="00673BC7" w:rsidRPr="00812946" w:rsidRDefault="004C1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DB10A" w:rsidR="00673BC7" w:rsidRPr="00812946" w:rsidRDefault="004C1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9B284" w:rsidR="00673BC7" w:rsidRPr="00812946" w:rsidRDefault="004C1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C9752" w:rsidR="00673BC7" w:rsidRPr="00812946" w:rsidRDefault="004C1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F2464" w:rsidR="00673BC7" w:rsidRPr="00812946" w:rsidRDefault="004C1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8EE68" w:rsidR="00673BC7" w:rsidRPr="00812946" w:rsidRDefault="004C1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8867C" w:rsidR="00673BC7" w:rsidRPr="00812946" w:rsidRDefault="004C1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7FD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70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EB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52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F3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9F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B470D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8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F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7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8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B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9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B727" w:rsidR="00B87ED3" w:rsidRPr="00812946" w:rsidRDefault="004C1D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580E5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B9B24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E8D2F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51187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4BA01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351B3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91AF1" w:rsidR="00B87ED3" w:rsidRPr="00812946" w:rsidRDefault="004C1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C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8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F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E0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B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23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7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85F9C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6274F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E97F0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A1412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B6575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0B505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0FE0E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E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E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79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C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0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6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4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BB33E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48503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F1685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4445F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66A3B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83CD2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D34AB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4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9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E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9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63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3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5DC38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689D4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E9525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6D0EF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B4D05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A1FB0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12467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2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3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5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1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4FD" w14:textId="77777777" w:rsidR="004C1D77" w:rsidRDefault="004C1D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  <w:p w14:paraId="37FA3EA8" w14:textId="056A6F3F" w:rsidR="00B87ED3" w:rsidRPr="00812946" w:rsidRDefault="004C1D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9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3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89C7F4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59591" w:rsidR="00B87ED3" w:rsidRPr="00812946" w:rsidRDefault="004C1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C8F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923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24E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20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886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8D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7C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49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2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2F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80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AC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1D77"/>
    <w:rsid w:val="004D505A"/>
    <w:rsid w:val="004F73F6"/>
    <w:rsid w:val="00507530"/>
    <w:rsid w:val="0059344B"/>
    <w:rsid w:val="0061148E"/>
    <w:rsid w:val="00661190"/>
    <w:rsid w:val="00662CB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2024-06-15T11:27:00.0000000Z</dcterms:modified>
</coreProperties>
</file>