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0062" w:rsidR="0061148E" w:rsidRPr="00944D28" w:rsidRDefault="00760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90FB5" w:rsidR="0061148E" w:rsidRPr="004A7085" w:rsidRDefault="00760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22F9F" w:rsidR="00B87ED3" w:rsidRPr="00944D28" w:rsidRDefault="007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DB11C" w:rsidR="00B87ED3" w:rsidRPr="00944D28" w:rsidRDefault="007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B8101" w:rsidR="00B87ED3" w:rsidRPr="00944D28" w:rsidRDefault="007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4E17B" w:rsidR="00B87ED3" w:rsidRPr="00944D28" w:rsidRDefault="007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99631" w:rsidR="00B87ED3" w:rsidRPr="00944D28" w:rsidRDefault="007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5D90B" w:rsidR="00B87ED3" w:rsidRPr="00944D28" w:rsidRDefault="007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AD437" w:rsidR="00B87ED3" w:rsidRPr="00944D28" w:rsidRDefault="007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C6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4E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1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5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55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E63DC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FCA4F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9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1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53AE5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63F7C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C8E9B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3026E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00152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9FD39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99770" w:rsidR="00B87ED3" w:rsidRPr="00944D28" w:rsidRDefault="007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EE75" w:rsidR="00B87ED3" w:rsidRPr="00944D28" w:rsidRDefault="00760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A404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83281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F28D3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1FDE5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35928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5AEDF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0B407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5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CA05" w:rsidR="00B87ED3" w:rsidRPr="00944D28" w:rsidRDefault="00760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428AD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15667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83B2E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0C85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89E6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4B551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D59D9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9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3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A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A2B9E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5AEB5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003E0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9AB40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01C59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00F0A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38FD7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1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63AC0" w:rsidR="00B87ED3" w:rsidRPr="00944D28" w:rsidRDefault="007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5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9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7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4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9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1A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7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E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D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8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C5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