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ABD0" w:rsidR="0061148E" w:rsidRPr="00C61931" w:rsidRDefault="00906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24816" w:rsidR="0061148E" w:rsidRPr="00C61931" w:rsidRDefault="00906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89A76" w:rsidR="00B87ED3" w:rsidRPr="00944D28" w:rsidRDefault="0090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2DF04" w:rsidR="00B87ED3" w:rsidRPr="00944D28" w:rsidRDefault="0090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FC465" w:rsidR="00B87ED3" w:rsidRPr="00944D28" w:rsidRDefault="0090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2BC14" w:rsidR="00B87ED3" w:rsidRPr="00944D28" w:rsidRDefault="0090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E6D94" w:rsidR="00B87ED3" w:rsidRPr="00944D28" w:rsidRDefault="0090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03E8D" w:rsidR="00B87ED3" w:rsidRPr="00944D28" w:rsidRDefault="0090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1F75A" w:rsidR="00B87ED3" w:rsidRPr="00944D28" w:rsidRDefault="0090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4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5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2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A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0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DC0E8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BA8DA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4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26F3" w:rsidR="00B87ED3" w:rsidRPr="00944D28" w:rsidRDefault="0090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9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CD6A3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72322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646F6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BAB8E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5B9CA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C954C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36476" w:rsidR="00B87ED3" w:rsidRPr="00944D28" w:rsidRDefault="0090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D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2C8F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6B1E7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91CC7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B467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050DD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D3ED1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962CB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42DB0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7B73C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0E685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F0F71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89B4D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1D2AB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A13E6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A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A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F5C51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5E602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F0C3E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70FC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1F590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3DCAF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C2001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5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516" w14:textId="77777777" w:rsidR="00906BC0" w:rsidRDefault="0090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14847146" w14:textId="4BDD4C00" w:rsidR="00B87ED3" w:rsidRPr="00944D28" w:rsidRDefault="0090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B1542" w:rsidR="00B87ED3" w:rsidRPr="00944D28" w:rsidRDefault="0090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E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0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9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23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DE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F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9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4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9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BC0"/>
    <w:rsid w:val="00944D28"/>
    <w:rsid w:val="00A2515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2024-06-15T11:48:00.0000000Z</dcterms:modified>
</coreProperties>
</file>