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2955" w:rsidR="0061148E" w:rsidRPr="00C61931" w:rsidRDefault="00AB7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BE1F" w:rsidR="0061148E" w:rsidRPr="00C61931" w:rsidRDefault="00AB7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AE6CD" w:rsidR="00B87ED3" w:rsidRPr="00944D28" w:rsidRDefault="00AB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CA39C" w:rsidR="00B87ED3" w:rsidRPr="00944D28" w:rsidRDefault="00AB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84E9A" w:rsidR="00B87ED3" w:rsidRPr="00944D28" w:rsidRDefault="00AB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01905" w:rsidR="00B87ED3" w:rsidRPr="00944D28" w:rsidRDefault="00AB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89B5B" w:rsidR="00B87ED3" w:rsidRPr="00944D28" w:rsidRDefault="00AB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54CA0" w:rsidR="00B87ED3" w:rsidRPr="00944D28" w:rsidRDefault="00AB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84034" w:rsidR="00B87ED3" w:rsidRPr="00944D28" w:rsidRDefault="00AB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A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0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D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2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9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A2F1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F9D35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1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C873" w:rsidR="00B87ED3" w:rsidRPr="00944D28" w:rsidRDefault="00AB7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D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2D78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3C0B8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0AC0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2ADBF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0980F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BD3DB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5D9E9" w:rsidR="00B87ED3" w:rsidRPr="00944D28" w:rsidRDefault="00A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FEEB" w:rsidR="00B87ED3" w:rsidRPr="00944D28" w:rsidRDefault="00AB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6E702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872D1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E600A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63E79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182DB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B6E3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731D2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9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5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0D9D2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42881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3A91A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EB89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D2C59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CEF4C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9588D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84014" w:rsidR="00B87ED3" w:rsidRPr="00944D28" w:rsidRDefault="00AB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B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4C4C0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547D2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2BC2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AE65A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BF41A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47422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F870D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BF7E" w:rsidR="00B87ED3" w:rsidRPr="00944D28" w:rsidRDefault="00AB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0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472AD" w:rsidR="00B87ED3" w:rsidRPr="00944D28" w:rsidRDefault="00A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A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9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82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F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A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7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0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8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E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F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3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24B8"/>
    <w:rsid w:val="008348EC"/>
    <w:rsid w:val="0088636F"/>
    <w:rsid w:val="008C2A62"/>
    <w:rsid w:val="00944D28"/>
    <w:rsid w:val="00AB2AC7"/>
    <w:rsid w:val="00AB794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2024-06-16T18:02:00.0000000Z</dcterms:modified>
</coreProperties>
</file>