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3FFAE" w:rsidR="00C34772" w:rsidRPr="0026421F" w:rsidRDefault="00235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1D25E" w:rsidR="00C34772" w:rsidRPr="00D339A1" w:rsidRDefault="00235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05CC2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E7E1E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58055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92674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26932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3D40C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B66D0" w:rsidR="002A7340" w:rsidRPr="00CD56BA" w:rsidRDefault="00235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4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3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3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9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F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AB8E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C700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A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B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CA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AF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2E7D8" w:rsidR="001835FB" w:rsidRPr="006D22CC" w:rsidRDefault="0023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5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9486C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EAB09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05D0D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4C2E6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A3E10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3FA70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3796D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661DA" w:rsidR="001835FB" w:rsidRPr="006D22CC" w:rsidRDefault="0023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E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4EB4A" w:rsidR="001835FB" w:rsidRPr="006D22CC" w:rsidRDefault="00235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D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B6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6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1D8F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A026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40B48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22169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02854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2AD7E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6AB07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4F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C8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19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8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7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6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B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3136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ECCB7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26524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9C1FF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73B14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ABF20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82DB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C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0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E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2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3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426A1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8F4A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96F1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56AD1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2F31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73B18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38745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A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1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9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F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5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2B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0F7AD" w:rsidR="009A6C64" w:rsidRPr="00730585" w:rsidRDefault="00235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1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E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5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F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1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B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A9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4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7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6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E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E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9F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AD8" w:rsidRPr="00B537C7" w:rsidRDefault="00235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F1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AD8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