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1F15" w:rsidR="0061148E" w:rsidRPr="00C834E2" w:rsidRDefault="00D56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EC32" w:rsidR="0061148E" w:rsidRPr="00C834E2" w:rsidRDefault="00D56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9EB2" w:rsidR="00B87ED3" w:rsidRPr="00944D28" w:rsidRDefault="00D56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47EE1" w:rsidR="00B87ED3" w:rsidRPr="00944D28" w:rsidRDefault="00D56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E167D" w:rsidR="00B87ED3" w:rsidRPr="00944D28" w:rsidRDefault="00D56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923E3" w:rsidR="00B87ED3" w:rsidRPr="00944D28" w:rsidRDefault="00D56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5BACD" w:rsidR="00B87ED3" w:rsidRPr="00944D28" w:rsidRDefault="00D56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F70E4" w:rsidR="00B87ED3" w:rsidRPr="00944D28" w:rsidRDefault="00D56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FC952" w:rsidR="00B87ED3" w:rsidRPr="00944D28" w:rsidRDefault="00D56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9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41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06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5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3D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CF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20DF5" w:rsidR="00B87ED3" w:rsidRPr="00944D28" w:rsidRDefault="00D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D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8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D8994" w:rsidR="00B87ED3" w:rsidRPr="00944D28" w:rsidRDefault="00D56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3ECC8" w:rsidR="00B87ED3" w:rsidRPr="00944D28" w:rsidRDefault="00D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125F0" w:rsidR="00B87ED3" w:rsidRPr="00944D28" w:rsidRDefault="00D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07008" w:rsidR="00B87ED3" w:rsidRPr="00944D28" w:rsidRDefault="00D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139F8" w:rsidR="00B87ED3" w:rsidRPr="00944D28" w:rsidRDefault="00D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88764" w:rsidR="00B87ED3" w:rsidRPr="00944D28" w:rsidRDefault="00D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7F4F4" w:rsidR="00B87ED3" w:rsidRPr="00944D28" w:rsidRDefault="00D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24D0B" w:rsidR="00B87ED3" w:rsidRPr="00944D28" w:rsidRDefault="00D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95772" w:rsidR="00B87ED3" w:rsidRPr="00944D28" w:rsidRDefault="00D56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E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F94B8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71D60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76369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517DF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8635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E65AC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AA146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1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A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932A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D5416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1DDF4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E4961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91670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8CA0A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567B1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E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B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F2620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CB13A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8DFF1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41D24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AE50E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3AE2F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C839C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6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7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E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08E4E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DF248" w:rsidR="00B87ED3" w:rsidRPr="00944D28" w:rsidRDefault="00D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5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3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9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7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2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9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A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A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6B5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2024-06-15T20:32:00.0000000Z</dcterms:modified>
</coreProperties>
</file>