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AD79" w:rsidR="0061148E" w:rsidRPr="00C834E2" w:rsidRDefault="00AC5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E4352" w:rsidR="0061148E" w:rsidRPr="00C834E2" w:rsidRDefault="00AC5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1404C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0DAFA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78FC1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E469E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4A0BC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E2C19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C1CCA" w:rsidR="00B87ED3" w:rsidRPr="00944D28" w:rsidRDefault="00AC5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E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6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7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7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F33EE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AD79" w:rsidR="00B87ED3" w:rsidRPr="00944D28" w:rsidRDefault="00AC5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5C49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C21AA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B67D3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A203B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15129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5C226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D5CBC" w:rsidR="00B87ED3" w:rsidRPr="00944D28" w:rsidRDefault="00AC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156" w14:textId="77777777" w:rsidR="00AC5A56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49346D4E" w:rsidR="00B87ED3" w:rsidRPr="00944D28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9B5" w14:textId="77777777" w:rsidR="00AC5A56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393CD36C" w:rsidR="00B87ED3" w:rsidRPr="00944D28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D13E" w:rsidR="00B87ED3" w:rsidRPr="00944D28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E7DDF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F5A1D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551F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1B789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140C5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2EF43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3EAF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38C9" w:rsidR="00B87ED3" w:rsidRPr="00944D28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6F15" w:rsidR="00B87ED3" w:rsidRPr="00944D28" w:rsidRDefault="00AC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8E97F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740E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74F6B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3F924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64E37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ADD9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2A565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3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BEED4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5E1A2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551E1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B9E1C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C26C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AB21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AA6E9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7E33C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0E11A" w:rsidR="00B87ED3" w:rsidRPr="00944D28" w:rsidRDefault="00AC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5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6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F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9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2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5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6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8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B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1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A5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2022-10-27T23:51:00.0000000Z</dcterms:modified>
</coreProperties>
</file>