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C7CB" w:rsidR="0061148E" w:rsidRPr="00944D28" w:rsidRDefault="00B91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FBBA" w:rsidR="0061148E" w:rsidRPr="004A7085" w:rsidRDefault="00B91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D8DCE" w:rsidR="00B87ED3" w:rsidRPr="00944D28" w:rsidRDefault="00B9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5B158" w:rsidR="00B87ED3" w:rsidRPr="00944D28" w:rsidRDefault="00B9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F3B36" w:rsidR="00B87ED3" w:rsidRPr="00944D28" w:rsidRDefault="00B9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74BB6" w:rsidR="00B87ED3" w:rsidRPr="00944D28" w:rsidRDefault="00B9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8883A" w:rsidR="00B87ED3" w:rsidRPr="00944D28" w:rsidRDefault="00B9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61428" w:rsidR="00B87ED3" w:rsidRPr="00944D28" w:rsidRDefault="00B9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37C75" w:rsidR="00B87ED3" w:rsidRPr="00944D28" w:rsidRDefault="00B9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6D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4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C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06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9A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A9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65CCD" w:rsidR="00B87ED3" w:rsidRPr="00944D28" w:rsidRDefault="00B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2E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6DD91" w:rsidR="00B87ED3" w:rsidRPr="00944D28" w:rsidRDefault="00B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60BE7" w:rsidR="00B87ED3" w:rsidRPr="00944D28" w:rsidRDefault="00B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AD210" w:rsidR="00B87ED3" w:rsidRPr="00944D28" w:rsidRDefault="00B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5F4F" w:rsidR="00B87ED3" w:rsidRPr="00944D28" w:rsidRDefault="00B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129CE" w:rsidR="00B87ED3" w:rsidRPr="00944D28" w:rsidRDefault="00B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EB165" w:rsidR="00B87ED3" w:rsidRPr="00944D28" w:rsidRDefault="00B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3999B" w:rsidR="00B87ED3" w:rsidRPr="00944D28" w:rsidRDefault="00B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A2063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C770B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E829A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54E16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6C003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4DE1E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D4129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0E72" w:rsidR="00B87ED3" w:rsidRPr="00944D28" w:rsidRDefault="00B91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98849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0CA1E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B0A4F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33E57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81C3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467F8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477E5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E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B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48B68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C10E1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8F322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147BD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18349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6B392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465E6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91006" w:rsidR="00B87ED3" w:rsidRPr="00944D28" w:rsidRDefault="00B91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9C606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C90AD" w:rsidR="00B87ED3" w:rsidRPr="00944D28" w:rsidRDefault="00B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D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9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03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4A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30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7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2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4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1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7ED3"/>
    <w:rsid w:val="00B9126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2024-06-15T16:09:00.0000000Z</dcterms:modified>
</coreProperties>
</file>