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6B4BF" w:rsidR="0061148E" w:rsidRPr="00944D28" w:rsidRDefault="00215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E9A0" w:rsidR="0061148E" w:rsidRPr="004A7085" w:rsidRDefault="00215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7896B" w:rsidR="00B87ED3" w:rsidRPr="00944D28" w:rsidRDefault="0021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28162" w:rsidR="00B87ED3" w:rsidRPr="00944D28" w:rsidRDefault="0021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CFC3" w:rsidR="00B87ED3" w:rsidRPr="00944D28" w:rsidRDefault="0021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A022F" w:rsidR="00B87ED3" w:rsidRPr="00944D28" w:rsidRDefault="0021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CEC8E" w:rsidR="00B87ED3" w:rsidRPr="00944D28" w:rsidRDefault="0021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51819" w:rsidR="00B87ED3" w:rsidRPr="00944D28" w:rsidRDefault="0021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C385B" w:rsidR="00B87ED3" w:rsidRPr="00944D28" w:rsidRDefault="0021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A5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BC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0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B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F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6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6A7E5" w:rsidR="00B87ED3" w:rsidRPr="00944D28" w:rsidRDefault="0021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2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3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C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9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3C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6B6BE" w:rsidR="00B87ED3" w:rsidRPr="00944D28" w:rsidRDefault="0021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DD24D" w:rsidR="00B87ED3" w:rsidRPr="00944D28" w:rsidRDefault="0021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BF2A2" w:rsidR="00B87ED3" w:rsidRPr="00944D28" w:rsidRDefault="0021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BD81" w:rsidR="00B87ED3" w:rsidRPr="00944D28" w:rsidRDefault="0021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4208" w:rsidR="00B87ED3" w:rsidRPr="00944D28" w:rsidRDefault="0021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138E7" w:rsidR="00B87ED3" w:rsidRPr="00944D28" w:rsidRDefault="0021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C9A8D" w:rsidR="00B87ED3" w:rsidRPr="00944D28" w:rsidRDefault="0021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8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73E9B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447EF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BC663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6DCB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2BAF2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5D2D3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5B00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9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8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6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2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1E8F3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E42FD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4D192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A10EB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100B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46639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AF9C6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7C712" w:rsidR="00B87ED3" w:rsidRPr="00944D28" w:rsidRDefault="0021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97FA5" w:rsidR="00B87ED3" w:rsidRPr="00944D28" w:rsidRDefault="0021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8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E0DA7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5872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E7357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D298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0AAE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38E47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157FA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B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B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6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CFEF3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BF269" w:rsidR="00B87ED3" w:rsidRPr="00944D28" w:rsidRDefault="0021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6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ED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77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1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8D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D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D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6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15B3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