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4F6E12" w:rsidR="00032AE3" w:rsidRPr="00DC3A9E" w:rsidRDefault="00636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52F80E" w:rsidR="00032AE3" w:rsidRPr="00DC3A9E" w:rsidRDefault="0063660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9F11B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8434A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2EB35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38D20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C7667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F0F35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1D25C" w:rsidR="00C11CD7" w:rsidRPr="00DC3A9E" w:rsidRDefault="00636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033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CBA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EE44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309D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5F5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4D0A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9A252" w:rsidR="00960A52" w:rsidRPr="00DC3A9E" w:rsidRDefault="00636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194F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80B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BC4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184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78F4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8FC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D96A0D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7DC0F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05BEC1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8438A4A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4DFA60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979AD7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51DCC2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E8437" w:rsidR="002773D1" w:rsidRPr="00DC3A9E" w:rsidRDefault="0063660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C1F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39F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1D0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8B1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1C04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8EB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0324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EE354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04CC1B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100DC6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4B6F50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1C556E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E38690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C73E30" w:rsidR="00BA6252" w:rsidRPr="00DC3A9E" w:rsidRDefault="0063660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2408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1701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ED3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FA1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060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AE0A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A9A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DB3E1A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936E77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B2F46F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59970C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1CCB65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6F6601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787962" w:rsidR="00207535" w:rsidRPr="00DC3A9E" w:rsidRDefault="0063660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EA1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018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57F6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046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B38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7DE56E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D56E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DA13A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FAE5FC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29D158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3AEC28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557AF4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DBF6DD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07721" w:rsidR="00943D08" w:rsidRPr="00DC3A9E" w:rsidRDefault="0063660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8F2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55D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50D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82A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5A8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9A3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86F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33FFFA" w:rsidR="00943D08" w:rsidRPr="00DC3A9E" w:rsidRDefault="00636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385BB3" w:rsidR="00943D08" w:rsidRPr="00DC3A9E" w:rsidRDefault="0063660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8B7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3E4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DE2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CD2F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F9E6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F00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22A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32E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8F69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AF6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9F8D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A1ED6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3660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60B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4F47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2024-06-15T19:10:00.0000000Z</dcterms:modified>
</coreProperties>
</file>