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701929" w:rsidR="00032AE3" w:rsidRPr="00DC3A9E" w:rsidRDefault="00747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09C5B8" w:rsidR="00032AE3" w:rsidRPr="00DC3A9E" w:rsidRDefault="007470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B8FDA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D18DF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7D718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B058E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4631E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AE3BF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5EE7" w:rsidR="00C11CD7" w:rsidRPr="00DC3A9E" w:rsidRDefault="00747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30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54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27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01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61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D6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054EB" w:rsidR="00960A52" w:rsidRPr="00DC3A9E" w:rsidRDefault="00747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455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29D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0CA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25C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500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D05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73BCC4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4B95C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2A45A9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2596E8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792701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07E5F6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7E80AF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28613" w:rsidR="002773D1" w:rsidRPr="00DC3A9E" w:rsidRDefault="007470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67A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892A05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0FE0AA3" w14:textId="541AE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A3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0DD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1BA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1E6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87F99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06A986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3E5617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45A327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A03F43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FA5DFC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DD283" w:rsidR="00BA6252" w:rsidRPr="00DC3A9E" w:rsidRDefault="007470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03F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A22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799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90E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A79C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F46C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41A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7BB85A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1739E3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4E99DD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5594AD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D69C73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6FF69B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897752" w:rsidR="00207535" w:rsidRPr="00DC3A9E" w:rsidRDefault="007470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22452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5D14B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717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357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3CA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545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B35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D5240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4B0D9C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15541A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75691A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4C4BCB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E4EBBE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D78A7" w:rsidR="00943D08" w:rsidRPr="00DC3A9E" w:rsidRDefault="007470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91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55C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484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E05FC" w:rsidR="00943D08" w:rsidRPr="00DC3A9E" w:rsidRDefault="007470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27DAB874" w14:textId="2890F784" w:rsidR="00943D08" w:rsidRPr="00DC3A9E" w:rsidRDefault="007470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4734D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4AA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27FDB0" w:rsidR="00943D08" w:rsidRPr="00DC3A9E" w:rsidRDefault="007470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0E5BA7" w:rsidR="00943D08" w:rsidRPr="00DC3A9E" w:rsidRDefault="007470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283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E96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5EA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A24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BDC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BE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DEB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99D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BD9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964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4406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983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70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3AE3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705A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2024-06-17T13:35:00.0000000Z</dcterms:modified>
</coreProperties>
</file>