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A060" w:rsidR="0061148E" w:rsidRPr="008F69F5" w:rsidRDefault="00245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791D" w:rsidR="0061148E" w:rsidRPr="008F69F5" w:rsidRDefault="00245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A43AB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3C1AE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9E6F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04461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9E154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EFFB1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FDABD" w:rsidR="00B87ED3" w:rsidRPr="008F69F5" w:rsidRDefault="00245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A0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FB6ED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0B3DF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0FDD1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7CD8D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A3C59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C3BC8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3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0A557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4F311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12141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BE422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C7E37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3D38B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12E4D" w:rsidR="00B87ED3" w:rsidRPr="008F69F5" w:rsidRDefault="0024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3BAB0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EF9A3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785B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986D9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42186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950DD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8B6D6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A0277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27200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88A9F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D3C81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8F33B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67AF2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A5214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FDFEF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E0FB0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7B2B8" w:rsidR="00B87ED3" w:rsidRPr="008F69F5" w:rsidRDefault="0024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9C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D2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F8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1D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8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