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7AF4" w:rsidR="0061148E" w:rsidRPr="000C582F" w:rsidRDefault="007C3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840E4" w:rsidR="0061148E" w:rsidRPr="000C582F" w:rsidRDefault="007C3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3653F" w:rsidR="00B87ED3" w:rsidRPr="000C582F" w:rsidRDefault="007C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977582" w:rsidR="00B87ED3" w:rsidRPr="000C582F" w:rsidRDefault="007C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27710" w:rsidR="00B87ED3" w:rsidRPr="000C582F" w:rsidRDefault="007C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8496F" w:rsidR="00B87ED3" w:rsidRPr="000C582F" w:rsidRDefault="007C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34A48" w:rsidR="00B87ED3" w:rsidRPr="000C582F" w:rsidRDefault="007C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3F9F5" w:rsidR="00B87ED3" w:rsidRPr="000C582F" w:rsidRDefault="007C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78C07" w:rsidR="00B87ED3" w:rsidRPr="000C582F" w:rsidRDefault="007C3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E5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40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D6ED7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5FE48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09002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DC915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91EEC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9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D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1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8F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5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80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3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68667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24F18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EAB33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FCB06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EF9EA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723EA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7F25C" w:rsidR="00B87ED3" w:rsidRPr="000C582F" w:rsidRDefault="007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E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A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C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67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8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92A21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BED72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E5D8D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C6A8B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13AE6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439B4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72E22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0F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3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D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1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3CB35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BA043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3FE8F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817C4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CBEAC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15D6F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71744C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7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0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4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B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A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47F71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53349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5CB13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E00D0" w:rsidR="00B87ED3" w:rsidRPr="000C582F" w:rsidRDefault="007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4D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A14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C9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9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C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2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1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8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277"/>
    <w:rsid w:val="00810317"/>
    <w:rsid w:val="008348EC"/>
    <w:rsid w:val="0088636F"/>
    <w:rsid w:val="008C29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2024-06-17T11:25:00.0000000Z</dcterms:modified>
</coreProperties>
</file>