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D6DC0" w:rsidR="0061148E" w:rsidRPr="00944D28" w:rsidRDefault="00A92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E71B" w:rsidR="0061148E" w:rsidRPr="004A7085" w:rsidRDefault="00A92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947F1" w:rsidR="00B87ED3" w:rsidRPr="00944D28" w:rsidRDefault="00A9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7929B" w:rsidR="00B87ED3" w:rsidRPr="00944D28" w:rsidRDefault="00A9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676ED" w:rsidR="00B87ED3" w:rsidRPr="00944D28" w:rsidRDefault="00A9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2AD11" w:rsidR="00B87ED3" w:rsidRPr="00944D28" w:rsidRDefault="00A9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3A25D" w:rsidR="00B87ED3" w:rsidRPr="00944D28" w:rsidRDefault="00A9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C517D" w:rsidR="00B87ED3" w:rsidRPr="00944D28" w:rsidRDefault="00A9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33467" w:rsidR="00B87ED3" w:rsidRPr="00944D28" w:rsidRDefault="00A9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A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98F19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ED37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89E9F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36D4F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DC5BE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A60D4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8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34CEB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7B958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98EAA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ED4A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EEA7F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7A179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C7432" w:rsidR="00B87ED3" w:rsidRPr="00944D28" w:rsidRDefault="00A9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FB7F" w:rsidR="00B87ED3" w:rsidRPr="00944D28" w:rsidRDefault="00A92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8394F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07878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45024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B20E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32461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8EDEA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D1E7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5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0432" w:rsidR="00B87ED3" w:rsidRPr="00944D28" w:rsidRDefault="00A92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A8C2A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9245F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50FDD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60594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00945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2BE12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31927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69FEF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31EE3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54411" w:rsidR="00B87ED3" w:rsidRPr="00944D28" w:rsidRDefault="00A9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D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4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E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2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E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