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7960" w:rsidR="0061148E" w:rsidRPr="00944D28" w:rsidRDefault="00283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CF8A" w:rsidR="0061148E" w:rsidRPr="004A7085" w:rsidRDefault="00283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79E4A" w:rsidR="00B87ED3" w:rsidRPr="00944D28" w:rsidRDefault="002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4CE3E" w:rsidR="00B87ED3" w:rsidRPr="00944D28" w:rsidRDefault="002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71B29" w:rsidR="00B87ED3" w:rsidRPr="00944D28" w:rsidRDefault="002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5992C" w:rsidR="00B87ED3" w:rsidRPr="00944D28" w:rsidRDefault="002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BCCD3" w:rsidR="00B87ED3" w:rsidRPr="00944D28" w:rsidRDefault="002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5EA96" w:rsidR="00B87ED3" w:rsidRPr="00944D28" w:rsidRDefault="002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3503C" w:rsidR="00B87ED3" w:rsidRPr="00944D28" w:rsidRDefault="002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A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5E3D4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663B4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5199F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D7C6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387C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80E7D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2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B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9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F8106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F9E2A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E3622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66CF7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64C8E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4065D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789B" w:rsidR="00B87ED3" w:rsidRPr="00944D28" w:rsidRDefault="002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7A5F2" w:rsidR="00B87ED3" w:rsidRPr="00944D28" w:rsidRDefault="00283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F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07C81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6AA0D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8B02A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9AB3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09EEC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36E01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DBB27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5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BA5C0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E6DF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3A92C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4FC7E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57F2F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2AA8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55464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7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4B99" w:rsidR="00B87ED3" w:rsidRPr="00944D28" w:rsidRDefault="00283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23F8F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EE715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CD599" w:rsidR="00B87ED3" w:rsidRPr="00944D28" w:rsidRDefault="002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2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1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0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EC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2830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