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FCCC" w:rsidR="0061148E" w:rsidRPr="00C834E2" w:rsidRDefault="00287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4C523" w:rsidR="0061148E" w:rsidRPr="00C834E2" w:rsidRDefault="00287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01C31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5B0F4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DAFEA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4F77B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A57D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E70FC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72FCF" w:rsidR="00B87ED3" w:rsidRPr="00944D28" w:rsidRDefault="00287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B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C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2C825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CF2AD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76355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0C2B7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51BFF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4F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8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5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6A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A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AA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FC9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07F5C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B7A2C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429E5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6E171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58B66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8E236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2CD6C" w:rsidR="00B87ED3" w:rsidRPr="00944D28" w:rsidRDefault="00287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A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7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B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F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2729A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65EC5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796F6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7588D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28BB5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AA3C0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9BD5F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7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C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6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8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2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675832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769E5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D443D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6760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77A71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03E53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8E893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F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F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159B3" w:rsidR="00B87ED3" w:rsidRPr="00944D28" w:rsidRDefault="00287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4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46C67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099EC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470F0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8A94E" w:rsidR="00B87ED3" w:rsidRPr="00944D28" w:rsidRDefault="00287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0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4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E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F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D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3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D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D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C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31B3D"/>
    <w:rsid w:val="001613EC"/>
    <w:rsid w:val="001D5720"/>
    <w:rsid w:val="00275252"/>
    <w:rsid w:val="0028761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2024-06-18T13:20:00.0000000Z</dcterms:modified>
</coreProperties>
</file>