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40B5ABA" w:rsidR="005D3B8C" w:rsidRPr="003B71FF" w:rsidRDefault="007E478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1A0BE8D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6725C80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C5D546A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3A5E682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57029DA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B989451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5E89272" w:rsidR="00725A6F" w:rsidRPr="003B71FF" w:rsidRDefault="007E478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646DC5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FE6941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0AA377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72392E7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01F9D5B7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63E5B4D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1F4AE95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77F763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BCCF39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D1F500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AC76E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888915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1413D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2DA584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A3A9BA6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6F33DC31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2E5BBACE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7A437811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0CE2C6DD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7B50FF11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C475F43" w:rsidR="00B87ED3" w:rsidRPr="003B71FF" w:rsidRDefault="007E47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5720F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39333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01A34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9621C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2F3B5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D5616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91E50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96804FB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049AE7F5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0811075E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616936FA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42D1A1F1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10C7494B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4F05010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693C2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5C164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05447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C6EF0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F3E71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8538A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23C37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FABAC8B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55F7C02C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40911C57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4377B772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711CC16E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3F10F845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33F83E4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80741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C944E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9F8FA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2C55A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7358D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9114C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6B3A1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45D1C64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21238EE8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341F1313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4C7CDCE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4E94A17C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07A033DC" w:rsidR="00B87ED3" w:rsidRPr="003B71FF" w:rsidRDefault="007E478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27899B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316EE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C2E18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72B7C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02F2D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3703EF7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7F238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7AE95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E478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7E4789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