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DC072" w:rsidR="00061896" w:rsidRPr="005F4693" w:rsidRDefault="00777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BF6BA" w:rsidR="00061896" w:rsidRPr="00E407AC" w:rsidRDefault="00777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D53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2E5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8C2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D9B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6DB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40E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229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128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15CC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B39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39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4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7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4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9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1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3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D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F41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3D3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CEF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1E8C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D279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12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A37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5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7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8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3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5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7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0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E3D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433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0B9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A6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A0D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12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63B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3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A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E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F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0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B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0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48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CAB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F3A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6FEF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661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ED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97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3F7CC" w:rsidR="00DE76F3" w:rsidRPr="0026478E" w:rsidRDefault="00777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0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B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A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9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F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7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85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EB6C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581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DAB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D33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29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E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3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4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A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1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2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8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26D" w:rsidRDefault="00777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