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5C887" w:rsidR="00FD3806" w:rsidRPr="00A72646" w:rsidRDefault="00915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9C4DD" w:rsidR="00FD3806" w:rsidRPr="002A5E6C" w:rsidRDefault="00915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BB71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E62B2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14F54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71812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EA345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4A7EC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AC8D" w:rsidR="00B87ED3" w:rsidRPr="00AF0D95" w:rsidRDefault="00915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AB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82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E4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0A5EA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DA9CD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34277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277C9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0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5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2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C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0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99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1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DC476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266DD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57F97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24A4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84CDB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960AE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0599B" w:rsidR="00B87ED3" w:rsidRPr="00AF0D95" w:rsidRDefault="00915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07D93" w:rsidR="00B87ED3" w:rsidRPr="00AF0D95" w:rsidRDefault="00915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9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5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4C363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B601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7B97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0A21F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C578C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D0345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0A837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3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8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0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1F490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E7578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EE090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E112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6C96E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E1B5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47989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4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7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8A8F8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7CF72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59F4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EEC7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7F2B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BA73" w:rsidR="00B87ED3" w:rsidRPr="00AF0D95" w:rsidRDefault="00915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D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F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7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EC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20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F7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