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48767B" w:rsidR="00FD3806" w:rsidRPr="00A72646" w:rsidRDefault="006A0A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64484" w:rsidR="00FD3806" w:rsidRPr="002A5E6C" w:rsidRDefault="006A0A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4B6C9" w:rsidR="00B87ED3" w:rsidRPr="00AF0D95" w:rsidRDefault="006A0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7FC88" w:rsidR="00B87ED3" w:rsidRPr="00AF0D95" w:rsidRDefault="006A0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AE16C" w:rsidR="00B87ED3" w:rsidRPr="00AF0D95" w:rsidRDefault="006A0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8B686" w:rsidR="00B87ED3" w:rsidRPr="00AF0D95" w:rsidRDefault="006A0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CE0D9" w:rsidR="00B87ED3" w:rsidRPr="00AF0D95" w:rsidRDefault="006A0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A1868" w:rsidR="00B87ED3" w:rsidRPr="00AF0D95" w:rsidRDefault="006A0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C9BBE" w:rsidR="00B87ED3" w:rsidRPr="00AF0D95" w:rsidRDefault="006A0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5E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35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B4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9B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BF6F6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56024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8379E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EB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4F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08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6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0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1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A9F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0FCE9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E30B2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54871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B938C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C41F3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CD53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7EC59" w:rsidR="00B87ED3" w:rsidRPr="00AF0D95" w:rsidRDefault="006A0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33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ED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F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3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AF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DB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2C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6EE0D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2888C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AEA16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4B4B5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DB104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818C8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4229D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6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4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2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4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B7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8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F82D6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7EF81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A874D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719AB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61E76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F8316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C5231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B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B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7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D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63CE3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2A231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537E6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5CC73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A1B45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24DEA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B549D" w:rsidR="00B87ED3" w:rsidRPr="00AF0D95" w:rsidRDefault="006A0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AC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4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E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10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E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F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018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AC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