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391C0" w:rsidR="00C34772" w:rsidRPr="0026421F" w:rsidRDefault="00255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959D6" w:rsidR="00C34772" w:rsidRPr="00D339A1" w:rsidRDefault="00255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D3924" w:rsidR="002A7340" w:rsidRPr="00CD56BA" w:rsidRDefault="0025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18603" w:rsidR="002A7340" w:rsidRPr="00CD56BA" w:rsidRDefault="0025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D6917" w:rsidR="002A7340" w:rsidRPr="00CD56BA" w:rsidRDefault="0025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F2A06" w:rsidR="002A7340" w:rsidRPr="00CD56BA" w:rsidRDefault="0025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58CF9" w:rsidR="002A7340" w:rsidRPr="00CD56BA" w:rsidRDefault="0025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A39BA" w:rsidR="002A7340" w:rsidRPr="00CD56BA" w:rsidRDefault="0025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2D5B8" w:rsidR="002A7340" w:rsidRPr="00CD56BA" w:rsidRDefault="0025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B6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2F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C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AC2FB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47C1C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462D8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3F1E8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0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14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C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6E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A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0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4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4202B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F2A1A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839FB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42550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41FF6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4A896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BD829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E450C" w:rsidR="001835FB" w:rsidRPr="000307EE" w:rsidRDefault="00255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F0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5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85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DFC81" w:rsidR="001835FB" w:rsidRPr="000307EE" w:rsidRDefault="00255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4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0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CF8F8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7F1FC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417D3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060D8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52917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1FA07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B3536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8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B2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2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0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6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1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5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FFD79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7EDDE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1BCD1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B0AF9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ED16C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450DB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06948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B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D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5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0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5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E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3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8AAA0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816A7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CABF7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71595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DF97B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FCEBE" w:rsidR="009A6C64" w:rsidRPr="00730585" w:rsidRDefault="0025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6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69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9B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E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3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593B2" w:rsidR="001835FB" w:rsidRPr="000307EE" w:rsidRDefault="00255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B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A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114" w:rsidRPr="00B537C7" w:rsidRDefault="00255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97C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11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