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A5261" w:rsidR="0061148E" w:rsidRPr="00944D28" w:rsidRDefault="00FB3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06E8F" w:rsidR="0061148E" w:rsidRPr="004A7085" w:rsidRDefault="00FB3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C24C4" w:rsidR="00B87ED3" w:rsidRPr="00944D28" w:rsidRDefault="00FB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1451B" w:rsidR="00B87ED3" w:rsidRPr="00944D28" w:rsidRDefault="00FB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DD4C8" w:rsidR="00B87ED3" w:rsidRPr="00944D28" w:rsidRDefault="00FB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310F8" w:rsidR="00B87ED3" w:rsidRPr="00944D28" w:rsidRDefault="00FB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72A75" w:rsidR="00B87ED3" w:rsidRPr="00944D28" w:rsidRDefault="00FB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247EE" w:rsidR="00B87ED3" w:rsidRPr="00944D28" w:rsidRDefault="00FB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A66D0" w:rsidR="00B87ED3" w:rsidRPr="00944D28" w:rsidRDefault="00FB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E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8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F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3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4084F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C7C7F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B8173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6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1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8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7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F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E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D7A47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836B5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D9EF2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4F1F4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0A222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E88C2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D5CAE" w:rsidR="00B87ED3" w:rsidRPr="00944D28" w:rsidRDefault="00FB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8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1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0581E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7F856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B0544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68892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955D3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479D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91ED4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E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1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DA92B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29CC9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4E2AA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4C92A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74D3B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A9374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28C18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F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8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A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7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5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1C05C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14868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7BF45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03AC7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3E765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AF67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715FC" w:rsidR="00B87ED3" w:rsidRPr="00944D28" w:rsidRDefault="00FB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75E6" w:rsidR="00B87ED3" w:rsidRPr="00944D28" w:rsidRDefault="00FB3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A65E7" w:rsidR="00B87ED3" w:rsidRPr="00944D28" w:rsidRDefault="00FB3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2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