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AC44C" w:rsidR="00FD3806" w:rsidRPr="00A72646" w:rsidRDefault="00984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CEEB1" w:rsidR="00FD3806" w:rsidRPr="002A5E6C" w:rsidRDefault="00984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0F99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7FE0C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4B9E6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B827E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5ABE0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94D96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CFAB2" w:rsidR="00B87ED3" w:rsidRPr="00AF0D95" w:rsidRDefault="0098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D42FD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9FF2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2A901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80F99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4CF63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20704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2FC96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A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D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3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B3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C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85D8" w:rsidR="00B87ED3" w:rsidRPr="00AF0D95" w:rsidRDefault="0098428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F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4AE3A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457D5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BECB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7D462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B7DE8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312EB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F4595" w:rsidR="00B87ED3" w:rsidRPr="00AF0D95" w:rsidRDefault="0098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A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B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1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7C449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A408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09F95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3AB5F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BB06A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B5BFD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B1D5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503B" w:rsidR="00B87ED3" w:rsidRPr="00AF0D95" w:rsidRDefault="009842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F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3EACC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0E275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7ECA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EC346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D346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632F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99229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0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1FA53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9579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A83DD" w:rsidR="00B87ED3" w:rsidRPr="00AF0D95" w:rsidRDefault="0098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69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4A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6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ED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86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7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63E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28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