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8F99" w:rsidR="0061148E" w:rsidRPr="00944D28" w:rsidRDefault="004D0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4A98" w:rsidR="0061148E" w:rsidRPr="004A7085" w:rsidRDefault="004D0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ECF898" w:rsidR="00E22E60" w:rsidRPr="007D5604" w:rsidRDefault="004D0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45931E" w:rsidR="00E22E60" w:rsidRPr="007D5604" w:rsidRDefault="004D0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88D70D" w:rsidR="00E22E60" w:rsidRPr="007D5604" w:rsidRDefault="004D0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91077A" w:rsidR="00E22E60" w:rsidRPr="007D5604" w:rsidRDefault="004D0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E0D280" w:rsidR="00E22E60" w:rsidRPr="007D5604" w:rsidRDefault="004D0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6FFA49" w:rsidR="00E22E60" w:rsidRPr="007D5604" w:rsidRDefault="004D0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667089" w:rsidR="00E22E60" w:rsidRPr="007D5604" w:rsidRDefault="004D0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08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DA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B0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81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33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AF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EE8BE" w:rsidR="00B87ED3" w:rsidRPr="007D5604" w:rsidRDefault="004D0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6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B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7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E79B9" w:rsidR="00B87ED3" w:rsidRPr="007D5604" w:rsidRDefault="004D0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31AF4" w:rsidR="00B87ED3" w:rsidRPr="007D5604" w:rsidRDefault="004D0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9DEC6" w:rsidR="00B87ED3" w:rsidRPr="007D5604" w:rsidRDefault="004D0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DE60F" w:rsidR="00B87ED3" w:rsidRPr="007D5604" w:rsidRDefault="004D0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1AF82" w:rsidR="00B87ED3" w:rsidRPr="007D5604" w:rsidRDefault="004D0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9F7EB" w:rsidR="00B87ED3" w:rsidRPr="007D5604" w:rsidRDefault="004D0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E0F1F" w:rsidR="00B87ED3" w:rsidRPr="007D5604" w:rsidRDefault="004D0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F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8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42927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B75D7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ED94B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8AF34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273F2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ADFAD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9FE6E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2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6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3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514D" w:rsidR="00B87ED3" w:rsidRPr="00944D28" w:rsidRDefault="004D0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A27A5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22F3E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E09D7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2B99E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E5E50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74312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5DC29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B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1107B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19920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5F369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7C23F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F256A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88191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F2184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2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3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B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5CFC36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8C8871" w:rsidR="00B87ED3" w:rsidRPr="007D5604" w:rsidRDefault="004D0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392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5C7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27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D7B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3E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4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2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3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1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C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3C5D"/>
    <w:rsid w:val="004A7085"/>
    <w:rsid w:val="004D0469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2024-06-14T23:05:00.0000000Z</dcterms:modified>
</coreProperties>
</file>