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9DE06" w:rsidR="0061148E" w:rsidRPr="00C61931" w:rsidRDefault="00D74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D657" w:rsidR="0061148E" w:rsidRPr="00C61931" w:rsidRDefault="00D74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9888E" w:rsidR="00B87ED3" w:rsidRPr="00944D28" w:rsidRDefault="00D7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81F23" w:rsidR="00B87ED3" w:rsidRPr="00944D28" w:rsidRDefault="00D7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5697F" w:rsidR="00B87ED3" w:rsidRPr="00944D28" w:rsidRDefault="00D7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E7144" w:rsidR="00B87ED3" w:rsidRPr="00944D28" w:rsidRDefault="00D7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AD483" w:rsidR="00B87ED3" w:rsidRPr="00944D28" w:rsidRDefault="00D7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6E8D2" w:rsidR="00B87ED3" w:rsidRPr="00944D28" w:rsidRDefault="00D7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C12D5" w:rsidR="00B87ED3" w:rsidRPr="00944D28" w:rsidRDefault="00D7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57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8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9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6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02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08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09356" w:rsidR="00B87ED3" w:rsidRPr="00944D28" w:rsidRDefault="00D7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1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8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11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2134A" w:rsidR="00B87ED3" w:rsidRPr="00944D28" w:rsidRDefault="00D7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C31C8" w:rsidR="00B87ED3" w:rsidRPr="00944D28" w:rsidRDefault="00D7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483BA" w:rsidR="00B87ED3" w:rsidRPr="00944D28" w:rsidRDefault="00D7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5DD0D" w:rsidR="00B87ED3" w:rsidRPr="00944D28" w:rsidRDefault="00D7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AF98D" w:rsidR="00B87ED3" w:rsidRPr="00944D28" w:rsidRDefault="00D7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8E767" w:rsidR="00B87ED3" w:rsidRPr="00944D28" w:rsidRDefault="00D7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87F52" w:rsidR="00B87ED3" w:rsidRPr="00944D28" w:rsidRDefault="00D7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E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E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2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9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89511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C8418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40A92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03029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4B8C2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2BEA8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D3BDA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7F281" w:rsidR="00B87ED3" w:rsidRPr="00944D28" w:rsidRDefault="00D74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4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82C59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27769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789BF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FAB62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3729F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DBEF0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FACE1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A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B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C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0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2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36F9E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627B1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BE4AF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F628B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53944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D140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25305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D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4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2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42CF9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C9310" w:rsidR="00B87ED3" w:rsidRPr="00944D28" w:rsidRDefault="00D7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12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B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392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D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0F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E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2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1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7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3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D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C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3C4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40B1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