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995F177" w:rsidR="004F56CB" w:rsidRPr="00047947" w:rsidRDefault="00DE49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3BC53D" w:rsidR="00F5122B" w:rsidRPr="00214A29" w:rsidRDefault="00DE496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8B04D2" w:rsidR="00F5122B" w:rsidRPr="00214A29" w:rsidRDefault="00DE496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4461C5" w:rsidR="00F5122B" w:rsidRPr="00214A29" w:rsidRDefault="00DE496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9D56D1" w:rsidR="00F5122B" w:rsidRPr="00214A29" w:rsidRDefault="00DE496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5C645D" w:rsidR="00F5122B" w:rsidRPr="00214A29" w:rsidRDefault="00DE496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7155B8" w:rsidR="00F5122B" w:rsidRPr="00214A29" w:rsidRDefault="00DE496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1C89EF" w:rsidR="00F5122B" w:rsidRPr="00214A29" w:rsidRDefault="00DE4969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48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EF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95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4E9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F70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231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A5A23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E6E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B184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AAC4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C37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E79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DFBF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20A3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C92E5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6A3FD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EC82A8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06CB27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B0159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278AB4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2D616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C27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7DE0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5D48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C8D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F9E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116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BE2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311DC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C96874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682E5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BBDC8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115BE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EE51E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893E0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113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90F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847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C73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BE8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8B7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DAE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3C089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CBF59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4005D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92819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3B40B2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15F59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4A1133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BE09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582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EDF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42F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2DC5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3AE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2BA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1639CF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5E851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E35E4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1BF34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34290A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2C24F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D87A8E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B4AC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E43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631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108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75B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50E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E273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FEE435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59F5E9" w:rsidR="009A6C64" w:rsidRPr="00730585" w:rsidRDefault="00DE49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80D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1E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367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7D8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47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8575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3BD5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7F5F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5DDE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34C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E4E8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C7CA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E49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E496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