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54156" w:rsidR="0061148E" w:rsidRPr="00C834E2" w:rsidRDefault="00EA2F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97C5C" w:rsidR="0061148E" w:rsidRPr="00C834E2" w:rsidRDefault="00EA2F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6906A" w:rsidR="00B87ED3" w:rsidRPr="00944D28" w:rsidRDefault="00EA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12ADB" w:rsidR="00B87ED3" w:rsidRPr="00944D28" w:rsidRDefault="00EA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C6698" w:rsidR="00B87ED3" w:rsidRPr="00944D28" w:rsidRDefault="00EA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DE55B" w:rsidR="00B87ED3" w:rsidRPr="00944D28" w:rsidRDefault="00EA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CDAC9" w:rsidR="00B87ED3" w:rsidRPr="00944D28" w:rsidRDefault="00EA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DDEEF" w:rsidR="00B87ED3" w:rsidRPr="00944D28" w:rsidRDefault="00EA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9165" w:rsidR="00B87ED3" w:rsidRPr="00944D28" w:rsidRDefault="00EA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4A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BA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69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50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E7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F0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3E476" w:rsidR="00B87ED3" w:rsidRPr="00944D28" w:rsidRDefault="00EA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D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05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313EB" w:rsidR="00B87ED3" w:rsidRPr="00944D28" w:rsidRDefault="00EA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B4C03" w:rsidR="00B87ED3" w:rsidRPr="00944D28" w:rsidRDefault="00EA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6C9BD" w:rsidR="00B87ED3" w:rsidRPr="00944D28" w:rsidRDefault="00EA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4A966" w:rsidR="00B87ED3" w:rsidRPr="00944D28" w:rsidRDefault="00EA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6DDA3" w:rsidR="00B87ED3" w:rsidRPr="00944D28" w:rsidRDefault="00EA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351BB" w:rsidR="00B87ED3" w:rsidRPr="00944D28" w:rsidRDefault="00EA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6E0A7" w:rsidR="00B87ED3" w:rsidRPr="00944D28" w:rsidRDefault="00EA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0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0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3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9BF8B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50933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9E598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4A620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645B4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E3DEA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21AB3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5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E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9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C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8FB3A" w:rsidR="00B87ED3" w:rsidRPr="00944D28" w:rsidRDefault="00EA2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C4559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0DE61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87B39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C6CF8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0BCDF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8B0A4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34891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D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B484" w:rsidR="00B87ED3" w:rsidRPr="00944D28" w:rsidRDefault="00EA2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C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D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A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3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E7B1F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7CD37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A189F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B401F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40DDF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05BF2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4F0F6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6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F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7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4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C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B4356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0DD08" w:rsidR="00B87ED3" w:rsidRPr="00944D28" w:rsidRDefault="00EA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8D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DD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21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40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0F3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2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C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3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5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7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7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4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65F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2F2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