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F5F85" w:rsidR="0061148E" w:rsidRPr="00944D28" w:rsidRDefault="00053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23C07" w:rsidR="0061148E" w:rsidRPr="004A7085" w:rsidRDefault="00053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63684" w:rsidR="00B87ED3" w:rsidRPr="00944D28" w:rsidRDefault="0005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4757B" w:rsidR="00B87ED3" w:rsidRPr="00944D28" w:rsidRDefault="0005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1D5B3" w:rsidR="00B87ED3" w:rsidRPr="00944D28" w:rsidRDefault="0005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5E72C" w:rsidR="00B87ED3" w:rsidRPr="00944D28" w:rsidRDefault="0005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4ADB6" w:rsidR="00B87ED3" w:rsidRPr="00944D28" w:rsidRDefault="0005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64AA3" w:rsidR="00B87ED3" w:rsidRPr="00944D28" w:rsidRDefault="0005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460C5" w:rsidR="00B87ED3" w:rsidRPr="00944D28" w:rsidRDefault="00053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9316C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830DB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3C921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0EA39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2F631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2529D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863C3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6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7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8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81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1873A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8EFB9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2BCC4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DB0A6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EEB95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A4796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72FC4" w:rsidR="00B87ED3" w:rsidRPr="00944D28" w:rsidRDefault="00053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D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1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E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0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0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87440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7A084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60DA4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B283E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F4A18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6E3AA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0FC5E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0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5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6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3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A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8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E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0E56F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CFDF6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6D811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997DB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7E920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FFB4A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77FC8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E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7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B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3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7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7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D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827E6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6E8AD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EA599" w:rsidR="00B87ED3" w:rsidRPr="00944D28" w:rsidRDefault="00053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7D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EE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AF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8C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F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3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8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5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3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4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A2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2022-10-26T18:48:00.0000000Z</dcterms:modified>
</coreProperties>
</file>