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3B20E" w:rsidR="00380DB3" w:rsidRPr="0068293E" w:rsidRDefault="00435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CFAAD" w:rsidR="00380DB3" w:rsidRPr="0068293E" w:rsidRDefault="00435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2CFE3" w:rsidR="00240DC4" w:rsidRPr="00B03D55" w:rsidRDefault="0043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675E8" w:rsidR="00240DC4" w:rsidRPr="00B03D55" w:rsidRDefault="0043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8F3FD" w:rsidR="00240DC4" w:rsidRPr="00B03D55" w:rsidRDefault="0043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F7889" w:rsidR="00240DC4" w:rsidRPr="00B03D55" w:rsidRDefault="0043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38E67" w:rsidR="00240DC4" w:rsidRPr="00B03D55" w:rsidRDefault="0043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C5E6B" w:rsidR="00240DC4" w:rsidRPr="00B03D55" w:rsidRDefault="0043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C24FA" w:rsidR="00240DC4" w:rsidRPr="00B03D55" w:rsidRDefault="00435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9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59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1961B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B9965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4298B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018CE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47DC5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D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5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8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8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A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4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9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2014C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3088A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8A288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C180E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A4595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7B2AD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A2364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8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B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F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3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C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E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C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26D30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5A374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5E672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45E5F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F688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7282F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592C1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3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C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6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5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F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D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B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5833E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09FE6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8C22C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8F48F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E44E7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0A357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C1B08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8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3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D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A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6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7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5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EBA8E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99308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44704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B3EA7" w:rsidR="009A6C64" w:rsidRPr="00730585" w:rsidRDefault="0043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51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AF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8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7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A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5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F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5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8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F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2C8" w:rsidRPr="00B537C7" w:rsidRDefault="00435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2C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