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D28BA" w:rsidR="00380DB3" w:rsidRPr="0068293E" w:rsidRDefault="00DC09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C2B49" w:rsidR="00380DB3" w:rsidRPr="0068293E" w:rsidRDefault="00DC09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25873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80784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F25D1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7B478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7C89C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E0360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A6D7D" w:rsidR="00240DC4" w:rsidRPr="00B03D55" w:rsidRDefault="00DC09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5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C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583B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76201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FE315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8818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C9740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3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8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D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7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7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0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3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AB255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2F4C4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C90C7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734DA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8149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1F7BE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9BFA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8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4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A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3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C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0DCCD" w:rsidR="001835FB" w:rsidRPr="00DA1511" w:rsidRDefault="00DC0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18158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6647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C914D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A046A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8EFB6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B1A03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657AA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C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E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8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0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1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D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2C7D5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052FF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E6E79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D0A15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30F1B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92F54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393D4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8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C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1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8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7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A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47B45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72DC0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4DBB6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61B78" w:rsidR="009A6C64" w:rsidRPr="00730585" w:rsidRDefault="00DC0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C2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3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1E17D" w:rsidR="001835FB" w:rsidRPr="00DA1511" w:rsidRDefault="00DC09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2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D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8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E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A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0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090B" w:rsidRPr="00B537C7" w:rsidRDefault="00DC0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4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90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2019-12-12T15:31:00.0000000Z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