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E6922" w:rsidR="00380DB3" w:rsidRPr="0068293E" w:rsidRDefault="00F64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8A312" w:rsidR="00380DB3" w:rsidRPr="0068293E" w:rsidRDefault="00F64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7E0AA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6AB5A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66FD7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E3BF3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EC788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70455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E382D" w:rsidR="00240DC4" w:rsidRPr="00B03D55" w:rsidRDefault="00F64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4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10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6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26D58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311E0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73201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10954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F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F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C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9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1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6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F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4EF7A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105CB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00B47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E3425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2E3BD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8E208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D5698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3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8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D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3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7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3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F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39FDA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347E3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C06BD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C7EC1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F7C8D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E38D7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DC2F4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8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B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7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9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7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C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4F326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33A6D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D47AA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94937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6F0CE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CF604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C8B53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0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5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3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A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0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6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9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D35F8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19D28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5328C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994C5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4F431" w:rsidR="009A6C64" w:rsidRPr="00730585" w:rsidRDefault="00F64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E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C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C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6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D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8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9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A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B74" w:rsidRPr="00B537C7" w:rsidRDefault="00F64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B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