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59DBB" w:rsidR="00FD3806" w:rsidRPr="00A72646" w:rsidRDefault="00D939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293B2" w:rsidR="00FD3806" w:rsidRPr="002A5E6C" w:rsidRDefault="00D939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058A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49FE0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319A0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53D89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05018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312F9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018A7" w:rsidR="00B87ED3" w:rsidRPr="00AF0D95" w:rsidRDefault="00D93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0D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99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36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A0DF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FDED6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8F21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68B4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9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6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11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7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7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E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8A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730E6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76BB9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1F66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2549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5A08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6B48C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0666" w:rsidR="00B87ED3" w:rsidRPr="00AF0D95" w:rsidRDefault="00D93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B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5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D28D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EDC2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1AE10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7A8E9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94DCD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6C952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0D882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B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C0058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632F6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3E951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7376E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15A5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F42EE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F45E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9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496A1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397D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7C35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7136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9F48" w:rsidR="00B87ED3" w:rsidRPr="00AF0D95" w:rsidRDefault="00D93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A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51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1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D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E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12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9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