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57014" w:rsidR="00FD3806" w:rsidRPr="00A72646" w:rsidRDefault="008712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1B19F" w:rsidR="00FD3806" w:rsidRPr="002A5E6C" w:rsidRDefault="008712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49981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15B7C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9417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4830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9DD4F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3208F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9963" w:rsidR="00B87ED3" w:rsidRPr="00AF0D95" w:rsidRDefault="00871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7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F3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DE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31AD2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191CB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006F3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CA3C0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1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E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3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89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1C82" w:rsidR="00B87ED3" w:rsidRPr="00AF0D95" w:rsidRDefault="0087126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6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C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DAC06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DCEB8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AFAD1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3CC2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812A5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C7FDC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F0986" w:rsidR="00B87ED3" w:rsidRPr="00AF0D95" w:rsidRDefault="00871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5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0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4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B712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6ACD2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3368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A66E0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3D79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1AFFB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8B339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E8B8" w:rsidR="00B87ED3" w:rsidRPr="00AF0D95" w:rsidRDefault="008712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5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818B8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D4AFF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547A6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BADCC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21F0B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8155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4B966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2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5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70F2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1C2AF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3917D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9EFF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34EC" w:rsidR="00B87ED3" w:rsidRPr="00AF0D95" w:rsidRDefault="00871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4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D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7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D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37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26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