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0EEE" w:rsidR="0061148E" w:rsidRPr="008F69F5" w:rsidRDefault="00381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C3DD" w:rsidR="0061148E" w:rsidRPr="008F69F5" w:rsidRDefault="00381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A19BF" w:rsidR="00B87ED3" w:rsidRPr="008F69F5" w:rsidRDefault="00381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E91F5" w:rsidR="00B87ED3" w:rsidRPr="008F69F5" w:rsidRDefault="00381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F1B11" w:rsidR="00B87ED3" w:rsidRPr="008F69F5" w:rsidRDefault="00381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079226" w:rsidR="00B87ED3" w:rsidRPr="008F69F5" w:rsidRDefault="00381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74910" w:rsidR="00B87ED3" w:rsidRPr="008F69F5" w:rsidRDefault="00381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92336" w:rsidR="00B87ED3" w:rsidRPr="008F69F5" w:rsidRDefault="00381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62B57" w:rsidR="00B87ED3" w:rsidRPr="008F69F5" w:rsidRDefault="00381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19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1C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90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739C8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B26E9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3B4BE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BB6E7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F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0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A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65C93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A01D1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FD14B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F702A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65E1A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48CDB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D358F" w:rsidR="00B87ED3" w:rsidRPr="008F69F5" w:rsidRDefault="00381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36A67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EA165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85D16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89431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9F0C8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E8350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1D1E2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6B42C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052CA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D569C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AB1E3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728D3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67580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44F48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6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DD397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B43FD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47C2F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E0A5E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36F08" w:rsidR="00B87ED3" w:rsidRPr="008F69F5" w:rsidRDefault="00381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A1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A0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305B65"/>
    <w:rsid w:val="003441B6"/>
    <w:rsid w:val="003812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2024-06-15T14:50:00.0000000Z</dcterms:modified>
</coreProperties>
</file>