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22E9" w:rsidR="0061148E" w:rsidRPr="00944D28" w:rsidRDefault="00AD7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E0B8" w:rsidR="0061148E" w:rsidRPr="004A7085" w:rsidRDefault="00AD7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A2D91" w:rsidR="00A67F55" w:rsidRPr="00944D28" w:rsidRDefault="00AD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12085" w:rsidR="00A67F55" w:rsidRPr="00944D28" w:rsidRDefault="00AD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2DB91" w:rsidR="00A67F55" w:rsidRPr="00944D28" w:rsidRDefault="00AD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35F1D" w:rsidR="00A67F55" w:rsidRPr="00944D28" w:rsidRDefault="00AD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BF679" w:rsidR="00A67F55" w:rsidRPr="00944D28" w:rsidRDefault="00AD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280AF" w:rsidR="00A67F55" w:rsidRPr="00944D28" w:rsidRDefault="00AD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32BEB" w:rsidR="00A67F55" w:rsidRPr="00944D28" w:rsidRDefault="00AD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4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51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42B38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9CDF2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9A751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BE0A8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903F7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2E5C" w:rsidR="00B87ED3" w:rsidRPr="00944D28" w:rsidRDefault="00AD7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E9188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4B9A3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F36AB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2F4ED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5F6B2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62C15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03591" w:rsidR="00B87ED3" w:rsidRPr="00944D28" w:rsidRDefault="00AD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EFDE7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61AFD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91209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125C8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84B14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57270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477B5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5483D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4D49C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FA59F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C318E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80098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FDCB9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D64A7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9241B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51885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662DD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F4BB0" w:rsidR="00B87ED3" w:rsidRPr="00944D28" w:rsidRDefault="00AD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8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D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8D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C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60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