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0FB1" w:rsidR="0061148E" w:rsidRPr="00C834E2" w:rsidRDefault="00A61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341D" w:rsidR="0061148E" w:rsidRPr="00C834E2" w:rsidRDefault="00A61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C69B5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0ABC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E5FD5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82E50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DEB26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602A3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345B0" w:rsidR="00B87ED3" w:rsidRPr="00944D28" w:rsidRDefault="00A6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F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3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7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AD97A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73B7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ADC81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6844D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B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5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F6C3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324A2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7FCD4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3CA84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20CA7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2BD9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5842" w:rsidR="00B87ED3" w:rsidRPr="00944D28" w:rsidRDefault="00A6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0E6A3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21857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E08B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1934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02C80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F3D5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20F2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AADEA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A519E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4880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E050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F22E8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0988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77A60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1D1B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E3E8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4E395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1685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4A5CD" w:rsidR="00B87ED3" w:rsidRPr="00944D28" w:rsidRDefault="00A6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4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616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