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6EA2" w:rsidR="0061148E" w:rsidRPr="00177744" w:rsidRDefault="00BA3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795E" w:rsidR="0061148E" w:rsidRPr="00177744" w:rsidRDefault="00BA3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FBA7F" w:rsidR="00983D57" w:rsidRPr="00177744" w:rsidRDefault="00B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4FE1D" w:rsidR="00983D57" w:rsidRPr="00177744" w:rsidRDefault="00B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E80CC" w:rsidR="00983D57" w:rsidRPr="00177744" w:rsidRDefault="00B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E28B4" w:rsidR="00983D57" w:rsidRPr="00177744" w:rsidRDefault="00B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6BA2E" w:rsidR="00983D57" w:rsidRPr="00177744" w:rsidRDefault="00B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D1881" w:rsidR="00983D57" w:rsidRPr="00177744" w:rsidRDefault="00B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19032" w:rsidR="00983D57" w:rsidRPr="00177744" w:rsidRDefault="00BA38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AE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CD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38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ADE20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8AE1C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CD028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4F51A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1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3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4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8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C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A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B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7B358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91008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97100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61CD8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1CBBA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DF866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49283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8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8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0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D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1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F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5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AAB7D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CB868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7B896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93773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CA74D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88FB1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6B3CF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1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B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1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1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A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D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C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9B22E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55209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AD53B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FB6DA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FE279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291BC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91741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5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9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2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6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0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D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D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ABD16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18F10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013B6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BE0C7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08F6A" w:rsidR="00B87ED3" w:rsidRPr="00177744" w:rsidRDefault="00BA3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35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7A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4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A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0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B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A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1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0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B45"/>
    <w:rsid w:val="00B87ED3"/>
    <w:rsid w:val="00BA380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2024-06-17T02:44:00.0000000Z</dcterms:modified>
</coreProperties>
</file>