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2C57" w:rsidR="0061148E" w:rsidRPr="0035681E" w:rsidRDefault="00433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0C69" w:rsidR="0061148E" w:rsidRPr="0035681E" w:rsidRDefault="00433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6C1D1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8B1DA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A3BEC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172D4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7E664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AB54B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F1979" w:rsidR="00CD0676" w:rsidRPr="00944D28" w:rsidRDefault="00433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2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5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E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12F63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3C1C5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0A581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DFDE3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3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9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07567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F9F34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E353B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1DC48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286D0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31574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77433" w:rsidR="00B87ED3" w:rsidRPr="00944D28" w:rsidRDefault="0043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1C5E5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E561C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71E15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C11A1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B4D08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14FAA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C83AD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9F14C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FC570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F8324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CCAA2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14FF5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8AA0C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FC9C3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85AA4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8F5B3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BFD18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F78A4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63343" w:rsidR="00B87ED3" w:rsidRPr="00944D28" w:rsidRDefault="0043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4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7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B2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2024-06-16T13:38:00.0000000Z</dcterms:modified>
</coreProperties>
</file>