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74F02" w:rsidR="00563B6E" w:rsidRPr="00B24A33" w:rsidRDefault="00A51C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597C8" w:rsidR="00563B6E" w:rsidRPr="00B24A33" w:rsidRDefault="00A51C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CCE43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38386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9186F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869DB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AAAC9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95FAC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5953" w:rsidR="00C11CD7" w:rsidRPr="00B24A33" w:rsidRDefault="00A51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C9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3E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C6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9D0DE" w:rsidR="002113B7" w:rsidRPr="00B24A33" w:rsidRDefault="00A51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A0225" w:rsidR="002113B7" w:rsidRPr="00B24A33" w:rsidRDefault="00A51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B400D" w:rsidR="002113B7" w:rsidRPr="00B24A33" w:rsidRDefault="00A51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2B7A7" w:rsidR="002113B7" w:rsidRPr="00B24A33" w:rsidRDefault="00A51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4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46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F1E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E7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14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50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C3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26985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06A30E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7BC4E0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240294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9E70F9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061B50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37D0C" w:rsidR="002113B7" w:rsidRPr="00B24A33" w:rsidRDefault="00A51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6B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A0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C8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86E5A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</w:tcPr>
          <w:p w14:paraId="0593F4A3" w14:textId="3960E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2C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0E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8DA25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D71AA8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788976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82B5A5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01AA06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F03B60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AAB68" w:rsidR="002113B7" w:rsidRPr="00B24A33" w:rsidRDefault="00A51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59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267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E4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F4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47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2B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E8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663ED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A30719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F3592D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CF3E97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7550B9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FC3ECB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BE615" w:rsidR="006E49F3" w:rsidRPr="00B24A33" w:rsidRDefault="00A51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41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40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0E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0D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A69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1A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69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5CF51" w:rsidR="006E49F3" w:rsidRPr="00B24A33" w:rsidRDefault="00A51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56B565" w:rsidR="006E49F3" w:rsidRPr="00B24A33" w:rsidRDefault="00A51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4DDAAF" w:rsidR="006E49F3" w:rsidRPr="00B24A33" w:rsidRDefault="00A51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1C4821" w:rsidR="006E49F3" w:rsidRPr="00B24A33" w:rsidRDefault="00A51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36CA2F" w:rsidR="006E49F3" w:rsidRPr="00B24A33" w:rsidRDefault="00A51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D02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1F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F4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9D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B4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07F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73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D4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5E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C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C5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2024-06-18T05:14:00.0000000Z</dcterms:modified>
</coreProperties>
</file>