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9EA84B" w:rsidR="002534F3" w:rsidRPr="0068293E" w:rsidRDefault="005B7C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5D7E6A" w:rsidR="002534F3" w:rsidRPr="0068293E" w:rsidRDefault="005B7C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912D9" w:rsidR="002A7340" w:rsidRPr="00FF2AF3" w:rsidRDefault="005B7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8F0A7" w:rsidR="002A7340" w:rsidRPr="00FF2AF3" w:rsidRDefault="005B7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6AAED" w:rsidR="002A7340" w:rsidRPr="00FF2AF3" w:rsidRDefault="005B7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1AA54" w:rsidR="002A7340" w:rsidRPr="00FF2AF3" w:rsidRDefault="005B7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0E93A" w:rsidR="002A7340" w:rsidRPr="00FF2AF3" w:rsidRDefault="005B7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1DA97" w:rsidR="002A7340" w:rsidRPr="00FF2AF3" w:rsidRDefault="005B7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B5570" w:rsidR="002A7340" w:rsidRPr="00FF2AF3" w:rsidRDefault="005B7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77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67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6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4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6D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DCA77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20C8C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C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4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2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E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2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FA5A9" w:rsidR="001835FB" w:rsidRPr="00DA1511" w:rsidRDefault="005B7C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8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42E25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FC807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B0CC2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DCB06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394C3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7104C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AD017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B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9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5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2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E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8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D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15DD4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A1BCE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62092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1E2DB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1A28A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A464A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C93B3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9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9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C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8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5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7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B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7BBF0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A5F26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CF147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05674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4C3CB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968E4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34E5B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1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0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0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1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8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9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1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4C568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92380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1D019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37DE7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61BEE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AA538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4587F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5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3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9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1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4B6AE" w:rsidR="001835FB" w:rsidRPr="00DA1511" w:rsidRDefault="005B7C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1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3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74469D" w:rsidR="009A6C64" w:rsidRPr="00730585" w:rsidRDefault="005B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9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2A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4C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FB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1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B43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5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E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A6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B6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4F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04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D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7CD2" w:rsidRPr="00B537C7" w:rsidRDefault="005B7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B7CD2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