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27CDF" w:rsidR="00FD3806" w:rsidRPr="00A72646" w:rsidRDefault="00F64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F6E4C" w:rsidR="00FD3806" w:rsidRPr="002A5E6C" w:rsidRDefault="00F64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DFC07" w:rsidR="00B87ED3" w:rsidRPr="00AF0D95" w:rsidRDefault="00F6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436CC" w:rsidR="00B87ED3" w:rsidRPr="00AF0D95" w:rsidRDefault="00F6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D112D" w:rsidR="00B87ED3" w:rsidRPr="00AF0D95" w:rsidRDefault="00F6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19A43" w:rsidR="00B87ED3" w:rsidRPr="00AF0D95" w:rsidRDefault="00F6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629B8" w:rsidR="00B87ED3" w:rsidRPr="00AF0D95" w:rsidRDefault="00F6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2A90A" w:rsidR="00B87ED3" w:rsidRPr="00AF0D95" w:rsidRDefault="00F6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1E608" w:rsidR="00B87ED3" w:rsidRPr="00AF0D95" w:rsidRDefault="00F6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D2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F6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EC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6B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B014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230F3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2EC76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6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A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D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F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D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C9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64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10923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98019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650CF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8F9CA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DB260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705A2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4026" w:rsidR="00B87ED3" w:rsidRPr="00AF0D95" w:rsidRDefault="00F6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F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C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A8DC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C292F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7E216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03A0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D0348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FA78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CADE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DD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C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9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64B13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A0533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87369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3345B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C1A89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6E0B4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D43ED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4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5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C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3C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B976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10A6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B1E2B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8DDD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15DA1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23A8F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CA2E6" w:rsidR="00B87ED3" w:rsidRPr="00AF0D95" w:rsidRDefault="00F6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9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5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026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