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8D2ED" w:rsidR="00FD3806" w:rsidRPr="00A72646" w:rsidRDefault="00876B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AD7EC" w:rsidR="00FD3806" w:rsidRPr="002A5E6C" w:rsidRDefault="00876B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079A2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F8F47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44F22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0D74C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7110A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471DE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18855" w:rsidR="00B87ED3" w:rsidRPr="00AF0D95" w:rsidRDefault="0087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8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09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39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ED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E653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B8E57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1CD8F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9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E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F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0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C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9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A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C068F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842E7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8AD65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61A72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8EDF2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A2A6D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FFE9" w:rsidR="00B87ED3" w:rsidRPr="00AF0D95" w:rsidRDefault="0087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5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1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5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46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0EBD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53B5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8E8E8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FA0AD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FB53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2994F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83A88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4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4E869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95114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18CD7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21152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1F3B8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BA862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5F3D2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6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9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DF199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74AC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43EDB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8E3FA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83895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486B2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F0A6" w:rsidR="00B87ED3" w:rsidRPr="00AF0D95" w:rsidRDefault="0087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A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7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B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119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B6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