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0DBBE0" w:rsidR="00FD3806" w:rsidRPr="00A72646" w:rsidRDefault="00261B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805198" w:rsidR="00FD3806" w:rsidRPr="002A5E6C" w:rsidRDefault="00261B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DC2BA" w:rsidR="00B87ED3" w:rsidRPr="00AF0D95" w:rsidRDefault="00261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FFCF8" w:rsidR="00B87ED3" w:rsidRPr="00AF0D95" w:rsidRDefault="00261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F9EDF" w:rsidR="00B87ED3" w:rsidRPr="00AF0D95" w:rsidRDefault="00261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B4D5B" w:rsidR="00B87ED3" w:rsidRPr="00AF0D95" w:rsidRDefault="00261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BCB26" w:rsidR="00B87ED3" w:rsidRPr="00AF0D95" w:rsidRDefault="00261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6F34D" w:rsidR="00B87ED3" w:rsidRPr="00AF0D95" w:rsidRDefault="00261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1CFE8" w:rsidR="00B87ED3" w:rsidRPr="00AF0D95" w:rsidRDefault="00261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D7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86B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88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879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DA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EFE6A" w:rsidR="00B87ED3" w:rsidRPr="00AF0D95" w:rsidRDefault="00261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09FA3" w:rsidR="00B87ED3" w:rsidRPr="00AF0D95" w:rsidRDefault="00261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0F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1C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DC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61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BA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2E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8EB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FD843" w:rsidR="00B87ED3" w:rsidRPr="00AF0D95" w:rsidRDefault="00261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26FF4" w:rsidR="00B87ED3" w:rsidRPr="00AF0D95" w:rsidRDefault="00261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F754F" w:rsidR="00B87ED3" w:rsidRPr="00AF0D95" w:rsidRDefault="00261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EFA90" w:rsidR="00B87ED3" w:rsidRPr="00AF0D95" w:rsidRDefault="00261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3154F" w:rsidR="00B87ED3" w:rsidRPr="00AF0D95" w:rsidRDefault="00261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42E84" w:rsidR="00B87ED3" w:rsidRPr="00AF0D95" w:rsidRDefault="00261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590CD" w:rsidR="00B87ED3" w:rsidRPr="00AF0D95" w:rsidRDefault="00261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82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DA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44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F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52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8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0D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C9136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71C5A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80151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9892A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02DD9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999AB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BDABF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BA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78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75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FC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BB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93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3B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C5DC3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779CE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66E3D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7B156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D9C85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8803F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3EC6A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5E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8C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FE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AE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A7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CD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15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3EAE8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DCB0B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4D1E5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8D32E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854C7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F33E7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FB3C4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7B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31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50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A7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92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6C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01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A0869" w:rsidR="00B87ED3" w:rsidRPr="00AF0D95" w:rsidRDefault="00261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E43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A99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9A0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053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08B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822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119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ED5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52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A9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F7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BF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24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D8AD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B2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82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