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AC5D5" w:rsidR="00FD3806" w:rsidRPr="00A72646" w:rsidRDefault="00E01A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0FC04" w:rsidR="00FD3806" w:rsidRPr="002A5E6C" w:rsidRDefault="00E01A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FD1F0" w:rsidR="00B87ED3" w:rsidRPr="00AF0D95" w:rsidRDefault="00E0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933FF" w:rsidR="00B87ED3" w:rsidRPr="00AF0D95" w:rsidRDefault="00E0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63101" w:rsidR="00B87ED3" w:rsidRPr="00AF0D95" w:rsidRDefault="00E0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022E6" w:rsidR="00B87ED3" w:rsidRPr="00AF0D95" w:rsidRDefault="00E0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4846F" w:rsidR="00B87ED3" w:rsidRPr="00AF0D95" w:rsidRDefault="00E0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71DDC" w:rsidR="00B87ED3" w:rsidRPr="00AF0D95" w:rsidRDefault="00E0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D463A" w:rsidR="00B87ED3" w:rsidRPr="00AF0D95" w:rsidRDefault="00E0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45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E7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CB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EE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4A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2342A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576E9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3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C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3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A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74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E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83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7D77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40FAB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F9FAF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36964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C5A2A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AF06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C9C6D" w:rsidR="00B87ED3" w:rsidRPr="00AF0D95" w:rsidRDefault="00E0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9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9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C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F8225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0CEAE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382E6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DBB61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F9763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BDA06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FF49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5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49EC" w:rsidR="00B87ED3" w:rsidRPr="00AF0D95" w:rsidRDefault="00E01A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D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A7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71BE5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8BD03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7DD00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080F7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22236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4921C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4D220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F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6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0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2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5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E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D84CA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DDEFC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6126F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5E5EE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842C4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9DB8E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AE2B9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0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0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B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A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9DE93" w:rsidR="00B87ED3" w:rsidRPr="00AF0D95" w:rsidRDefault="00E0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02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32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AC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03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D8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49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BC9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E52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6C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BF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3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B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44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153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01AF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