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FFC8" w:rsidR="0061148E" w:rsidRPr="00177744" w:rsidRDefault="000A4F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1385" w:rsidR="0061148E" w:rsidRPr="00177744" w:rsidRDefault="000A4F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7C06D" w:rsidR="004A6494" w:rsidRPr="00177744" w:rsidRDefault="000A4F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4A872" w:rsidR="004A6494" w:rsidRPr="00177744" w:rsidRDefault="000A4F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6507F" w:rsidR="004A6494" w:rsidRPr="00177744" w:rsidRDefault="000A4F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6CE23" w:rsidR="004A6494" w:rsidRPr="00177744" w:rsidRDefault="000A4F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C0CAC" w:rsidR="004A6494" w:rsidRPr="00177744" w:rsidRDefault="000A4F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7186D" w:rsidR="004A6494" w:rsidRPr="00177744" w:rsidRDefault="000A4F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05099" w:rsidR="004A6494" w:rsidRPr="00177744" w:rsidRDefault="000A4F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68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6E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3E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3B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DE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A18AD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B3505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3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7A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E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3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A2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1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D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37D60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87DB3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7803B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C6894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8E455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9F8A5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71E7A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1EA65C" w:rsidR="00B87ED3" w:rsidRPr="00177744" w:rsidRDefault="000A4F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B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F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4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C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4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8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05BDC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750E5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E04E2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80E0D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D46D3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4B937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F952D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0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7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D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F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2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2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A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0719D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5B301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159F8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19CE1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C8BFA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618ED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1820B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3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0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5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C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2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6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6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EF9B2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75170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6F894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50966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0E438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CAC06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CC315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D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B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B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6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0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0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4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8C7FC7" w:rsidR="00B87ED3" w:rsidRPr="00177744" w:rsidRDefault="000A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DBC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A15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29F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019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A9D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168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0E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71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47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A8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5B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D0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95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B0"/>
    <w:rsid w:val="001223E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2024-06-18T15:02:00.0000000Z</dcterms:modified>
</coreProperties>
</file>